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098"/>
        <w:gridCol w:w="50"/>
        <w:gridCol w:w="5124"/>
        <w:gridCol w:w="25"/>
        <w:gridCol w:w="5149"/>
      </w:tblGrid>
      <w:tr w:rsidR="009C7939" w:rsidRPr="008C44A2" w14:paraId="2FDA0103" w14:textId="7220A14F" w:rsidTr="00367BDB">
        <w:tc>
          <w:tcPr>
            <w:tcW w:w="15446" w:type="dxa"/>
            <w:gridSpan w:val="5"/>
          </w:tcPr>
          <w:p w14:paraId="68D94CEE" w14:textId="1F8404C5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4670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50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5"/>
          </w:tcPr>
          <w:p w14:paraId="28334028" w14:textId="2DBA7F90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670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30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1E08E9" w:rsidRPr="008C44A2" w14:paraId="3FF33DB0" w14:textId="5131082F" w:rsidTr="001E08E9">
        <w:tc>
          <w:tcPr>
            <w:tcW w:w="5148" w:type="dxa"/>
            <w:gridSpan w:val="2"/>
          </w:tcPr>
          <w:p w14:paraId="05FAED54" w14:textId="0F37F007" w:rsidR="001E08E9" w:rsidRPr="008C44A2" w:rsidRDefault="001E08E9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683E42DC" w:rsidR="001E08E9" w:rsidRPr="008C44A2" w:rsidRDefault="008B5DF5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Exodusを味わった産業人(出18:1-21)</w:t>
            </w:r>
          </w:p>
        </w:tc>
        <w:tc>
          <w:tcPr>
            <w:tcW w:w="5149" w:type="dxa"/>
            <w:gridSpan w:val="2"/>
          </w:tcPr>
          <w:p w14:paraId="794378C6" w14:textId="7F19ED9E" w:rsidR="001E08E9" w:rsidRPr="008C44A2" w:rsidRDefault="001E08E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0E2EE3ED" w14:textId="2E17DF71" w:rsidR="001E08E9" w:rsidRPr="008C44A2" w:rsidRDefault="008B5D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Exodus を準備したレムナント(出2:1-10)</w:t>
            </w:r>
          </w:p>
        </w:tc>
        <w:tc>
          <w:tcPr>
            <w:tcW w:w="5149" w:type="dxa"/>
          </w:tcPr>
          <w:p w14:paraId="102D93C2" w14:textId="6957563E" w:rsidR="001E08E9" w:rsidRPr="008C44A2" w:rsidRDefault="001E08E9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="008B5DF5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proofErr w:type="spellStart"/>
            <w:r w:rsidR="008B5DF5">
              <w:rPr>
                <w:rFonts w:ascii="ＭＳ ゴシック" w:eastAsia="ＭＳ ゴシック" w:hAnsi="ＭＳ ゴシック" w:hint="eastAsia"/>
                <w:sz w:val="14"/>
                <w:szCs w:val="16"/>
              </w:rPr>
              <w:t>Rt</w:t>
            </w:r>
            <w:r w:rsidR="008B5DF5">
              <w:rPr>
                <w:rFonts w:ascii="ＭＳ ゴシック" w:eastAsia="ＭＳ ゴシック" w:hAnsi="ＭＳ ゴシック"/>
                <w:sz w:val="14"/>
                <w:szCs w:val="16"/>
              </w:rPr>
              <w:t>Day</w:t>
            </w:r>
            <w:proofErr w:type="spellEnd"/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6113E21E" w14:textId="13001ABF" w:rsidR="001E08E9" w:rsidRPr="008C44A2" w:rsidRDefault="008B5DF5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1月 学院福音化メッセージ</w:t>
            </w:r>
          </w:p>
        </w:tc>
      </w:tr>
      <w:tr w:rsidR="008B5DF5" w:rsidRPr="008C44A2" w14:paraId="0DACC88B" w14:textId="52D67A14" w:rsidTr="00AC2199">
        <w:trPr>
          <w:trHeight w:val="5509"/>
        </w:trPr>
        <w:tc>
          <w:tcPr>
            <w:tcW w:w="5148" w:type="dxa"/>
            <w:gridSpan w:val="2"/>
            <w:vMerge w:val="restart"/>
          </w:tcPr>
          <w:p w14:paraId="499DA9D5" w14:textId="77777777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D74331D" w14:textId="3A79E56A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大部分が</w:t>
            </w:r>
            <w:r w:rsidRP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祈りシステム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がないので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産業人は</w:t>
            </w:r>
            <w:r w:rsidRP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特別やぐら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。すると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、神の国のこと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産業で世界福音化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永遠になる。</w:t>
            </w:r>
          </w:p>
          <w:p w14:paraId="1B2A785A" w14:textId="31A819DA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サタン、地獄、わざわいの背景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中にないカルバリの丘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19:30)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40日間神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の国の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ことを説明したオリーブ山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(使1:3)と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マルコの屋上の部屋で大き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体験(使2:1-13)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アンティオキア教会(使11:19)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、ふさがった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ところで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(使16:6-10)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マルコの屋上の部屋のことを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再び見つけ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てティラノの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(使19:1-21)ローマも見る答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を産業人が味わ</w:t>
            </w:r>
            <w:r w:rsidR="00A6630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う必要がある。</w:t>
            </w:r>
          </w:p>
          <w:p w14:paraId="4757CD57" w14:textId="77777777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657BDE1" w14:textId="7F16D5AF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出エジプト時代</w:t>
            </w:r>
          </w:p>
          <w:p w14:paraId="3F1C2273" w14:textId="1F82BAF5" w:rsidR="008B5DF5" w:rsidRPr="008B5DF5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1)出18:1-21モーセを助けるという契約を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イテロ</w:t>
            </w:r>
          </w:p>
          <w:p w14:paraId="35627B15" w14:textId="77777777" w:rsidR="008B5DF5" w:rsidRPr="008B5DF5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2)民14:1-10カナンに入ったヨシュアとカレブ</w:t>
            </w:r>
          </w:p>
          <w:p w14:paraId="317D1F34" w14:textId="07174A8C" w:rsidR="008B5DF5" w:rsidRPr="008B5DF5" w:rsidRDefault="008B5DF5" w:rsidP="0018205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2:1-16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神様と救いに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信仰告白、カナンの情報を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決定的な役割をした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遊女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ラハブ</w:t>
            </w:r>
          </w:p>
          <w:p w14:paraId="597AB825" w14:textId="2393A46B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ペリシテ時代</w:t>
            </w:r>
          </w:p>
          <w:p w14:paraId="53F74EF6" w14:textId="7C9A7CFD" w:rsidR="008B5DF5" w:rsidRPr="008B5DF5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1)Iサム1:9-11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の必要を悟ったハンナ</w:t>
            </w:r>
          </w:p>
          <w:p w14:paraId="519D264E" w14:textId="2D90CE77" w:rsidR="008B5DF5" w:rsidRPr="008B5DF5" w:rsidRDefault="008B5DF5" w:rsidP="0018205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2)Iサム16:1-13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23サムエルの話を聞いてダビデが王にな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悟ったエッサイ</w:t>
            </w:r>
          </w:p>
          <w:p w14:paraId="0E939DDD" w14:textId="6197AB54" w:rsidR="008B5DF5" w:rsidRPr="008B5DF5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3)Iサム17:1-47ゴリヤテに勝つ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働き。鍵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がエッサイ</w:t>
            </w:r>
          </w:p>
          <w:p w14:paraId="57763E94" w14:textId="12949D5F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アラム時代</w:t>
            </w:r>
          </w:p>
          <w:p w14:paraId="53E8E6FE" w14:textId="7AFC54A2" w:rsidR="008B5DF5" w:rsidRPr="008B5DF5" w:rsidRDefault="008B5DF5" w:rsidP="0018205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1)I列18:1-15危機の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神様の時刻表を見たオバデヤ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金土日時代に祈り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の答えを受けた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ことを次世代に教え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8F28108" w14:textId="46E549C6" w:rsidR="008B5DF5" w:rsidRPr="008B5DF5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2)I列19:1-21ホレブ山運動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</w:t>
            </w:r>
          </w:p>
          <w:p w14:paraId="7B80265B" w14:textId="16084D72" w:rsidR="008B5DF5" w:rsidRPr="008B5DF5" w:rsidRDefault="008B5DF5" w:rsidP="0018205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△伝道運動は今から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合う正しい祈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りをしなさい。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、主のしもべ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と教会、現場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E4C6DA9" w14:textId="3D60D7EC" w:rsidR="008B5DF5" w:rsidRPr="008B5DF5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3)Ⅱ列6:8-24結局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ドタンの町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</w:p>
          <w:p w14:paraId="1243F6AD" w14:textId="654C00E0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バビロン時代</w:t>
            </w:r>
          </w:p>
          <w:p w14:paraId="545B09F0" w14:textId="5B94291D" w:rsidR="008B5DF5" w:rsidRPr="008B5DF5" w:rsidRDefault="008B5DF5" w:rsidP="0018205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1:8-9重要な時代ごとに産業人を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ことを知っていた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人々は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を定め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439913C7" w14:textId="738149C5" w:rsidR="008B5DF5" w:rsidRPr="008B5DF5" w:rsidRDefault="008B5DF5" w:rsidP="0018205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3:8-24この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ために神様が証人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として立てられ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たことを確信した三人の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同僚</w:t>
            </w:r>
          </w:p>
          <w:p w14:paraId="16F93E2D" w14:textId="77777777" w:rsidR="00182059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6:10-22ダニエル事件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298A018" w14:textId="2FE24837" w:rsidR="008B5DF5" w:rsidRPr="008B5DF5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4:1-16エステル事件</w:t>
            </w:r>
          </w:p>
          <w:p w14:paraId="5A33BBA7" w14:textId="72D2EFCE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ローマ時代</w:t>
            </w:r>
          </w:p>
          <w:p w14:paraId="0BE20453" w14:textId="77777777" w:rsidR="00182059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17:1最後の使命が次世代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育てること</w:t>
            </w:r>
          </w:p>
          <w:p w14:paraId="0DB2DE59" w14:textId="74F84865" w:rsidR="008B5DF5" w:rsidRPr="008B5DF5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18:4安息日ごとに会堂に</w:t>
            </w:r>
          </w:p>
          <w:p w14:paraId="2208A64B" w14:textId="59B85F0A" w:rsidR="008B5DF5" w:rsidRPr="008B5DF5" w:rsidRDefault="008B5DF5" w:rsidP="001820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19:8神の国が答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9F4E149" w14:textId="6993E893" w:rsidR="008B5DF5" w:rsidRPr="008B5DF5" w:rsidRDefault="008B5DF5" w:rsidP="0018205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が成り立つなら、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じっとしていても皆さんの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と産業、教会は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が生かされる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ところに行く。</w:t>
            </w:r>
          </w:p>
          <w:p w14:paraId="427398E4" w14:textId="77777777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968D37D" w14:textId="58A44EED" w:rsidR="008B5DF5" w:rsidRPr="008C44A2" w:rsidRDefault="008B5DF5" w:rsidP="001820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メタバ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ー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ス時代を導くネフィリム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生かすことができる答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握るべき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。この祈りシステムを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味えば、必ず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初代教会の</w:t>
            </w:r>
            <w:r w:rsidR="001820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08137D54" w14:textId="0378F63A" w:rsidR="008B5DF5" w:rsidRPr="008B5DF5" w:rsidRDefault="00711696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AB655" wp14:editId="4E5D2725">
                      <wp:simplePos x="0" y="0"/>
                      <wp:positionH relativeFrom="column">
                        <wp:posOffset>-40689</wp:posOffset>
                      </wp:positionH>
                      <wp:positionV relativeFrom="paragraph">
                        <wp:posOffset>115765</wp:posOffset>
                      </wp:positionV>
                      <wp:extent cx="3200400" cy="275493"/>
                      <wp:effectExtent l="0" t="0" r="19050" b="10795"/>
                      <wp:wrapNone/>
                      <wp:docPr id="69656502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754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611BE" id="正方形/長方形 1" o:spid="_x0000_s1026" style="position:absolute;left:0;text-align:left;margin-left:-3.2pt;margin-top:9.1pt;width:252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" filled="f" strokecolor="black [3213]" strokeweight=".5pt"/>
                  </w:pict>
                </mc:Fallback>
              </mc:AlternateContent>
            </w:r>
            <w:r w:rsidR="008B5DF5"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8B5DF5"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_レムナントの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ときに、</w:t>
            </w:r>
            <w:r w:rsidR="008B5DF5"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一生の答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8B5DF5"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をあらかじめ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見つけた</w:t>
            </w:r>
            <w:r w:rsidR="008B5DF5"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EBBB10A" w14:textId="55D31AB7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41:38 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「神の霊の宿る者」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Iサム16:13 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「主の霊が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の上に」</w:t>
            </w:r>
          </w:p>
          <w:p w14:paraId="3183CF4F" w14:textId="5BED964B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1:8 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「しかし（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あなたがたの上に」</w:t>
            </w:r>
          </w:p>
          <w:p w14:paraId="28B4DB26" w14:textId="77777777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EFFC279" w14:textId="472B7ABB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</w:t>
            </w:r>
            <w:r w:rsidRPr="0071169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モーセ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-カナン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入る直前に与えたメッセージ</w:t>
            </w:r>
          </w:p>
          <w:p w14:paraId="04D46697" w14:textId="02E35100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1)出2:1-10幼い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一生の答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知った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3705F08" w14:textId="557DB0B9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2)出3:1-20重要な時刻表が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8FAAE3D" w14:textId="78362A23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3)出5:1-12:46出エジプトの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働きが起こった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3FB4F6C" w14:textId="66B3A123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レムナントは一生の契約を持っていれば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は神様の時刻表に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</w:p>
          <w:p w14:paraId="501FC4DB" w14:textId="1459AF09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2.Iサム7:1-15</w:t>
            </w:r>
            <w:r w:rsidRPr="0071169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ミツパ運動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71169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サムエル</w:t>
            </w:r>
          </w:p>
          <w:p w14:paraId="6DCFE9CF" w14:textId="2AF43D96" w:rsidR="008B5DF5" w:rsidRPr="008B5DF5" w:rsidRDefault="008B5DF5" w:rsidP="0071169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1)Iサム3:19幼い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サムエルの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言葉は、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一言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地に落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とされ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なかった。</w:t>
            </w:r>
          </w:p>
          <w:p w14:paraId="5C49ABC0" w14:textId="40B6C3D9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2)ミツ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ペリシテが攻め込むことができなかった。</w:t>
            </w:r>
          </w:p>
          <w:p w14:paraId="114EC0D7" w14:textId="77777777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3)ダビデを育てた。</w:t>
            </w:r>
          </w:p>
          <w:p w14:paraId="21471528" w14:textId="135B2C85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62:6-12イザヤが見張り人運動を説明した。</w:t>
            </w:r>
          </w:p>
          <w:p w14:paraId="3F0352A2" w14:textId="4E5F94BE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危機を回復できるのはレムナント運動、</w:t>
            </w:r>
          </w:p>
          <w:p w14:paraId="7D85E60B" w14:textId="7CA7392A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7:14インマヌエル運動、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40:1-31みことば運動、</w:t>
            </w:r>
          </w:p>
          <w:p w14:paraId="14D721FE" w14:textId="7E354F12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4)見張り人-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62:6-12の見張り人運動だ。</w:t>
            </w:r>
          </w:p>
          <w:p w14:paraId="588CAC7C" w14:textId="444A03F7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1:8-9決断を下したレムナント</w:t>
            </w:r>
          </w:p>
          <w:p w14:paraId="27C1F753" w14:textId="3BD2D77E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3:8-24偶像政治に勝った三人の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同僚</w:t>
            </w:r>
          </w:p>
          <w:p w14:paraId="0CCC3A97" w14:textId="77777777" w:rsidR="00AC2199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6:10-22王を通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が開いたダニエルと</w:t>
            </w:r>
          </w:p>
          <w:p w14:paraId="573A02AB" w14:textId="488122DA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4:1-16エステル</w:t>
            </w:r>
          </w:p>
          <w:p w14:paraId="7D0D2BB1" w14:textId="6D373023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19:8世界福音化のためにレムナントを育てたパウロ</w:t>
            </w:r>
          </w:p>
          <w:p w14:paraId="7D520E46" w14:textId="03F10ECF" w:rsidR="008B5DF5" w:rsidRPr="008B5DF5" w:rsidRDefault="008B5DF5" w:rsidP="007116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1)キリストと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3)神の国が答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であることを説明した。</w:t>
            </w:r>
          </w:p>
          <w:p w14:paraId="4FFA7FB3" w14:textId="77777777" w:rsidR="008B5DF5" w:rsidRPr="008B5DF5" w:rsidRDefault="008B5DF5" w:rsidP="008B5DF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_過程</w:t>
            </w:r>
          </w:p>
          <w:p w14:paraId="558631AF" w14:textId="65F6B2C0" w:rsidR="008B5DF5" w:rsidRPr="008C44A2" w:rsidRDefault="008B5DF5" w:rsidP="00AC21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ことは過程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祈りを回復して、一生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時刻表を持</w:t>
            </w:r>
            <w:r w:rsidR="00AC21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3DCBB" w14:textId="708C60BB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_三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のセッティング</w:t>
            </w:r>
          </w:p>
          <w:p w14:paraId="16A3B07C" w14:textId="2DDFC807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黙想時間を持つことができるリズムを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見つける必要がある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24祈りになるべき。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レムナントは脳を発展させるには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黙想時間、安らかな時間、長い呼吸の時間、祈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時間を持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つべき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。すると霊的システムが作られて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永遠が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921E42D" w14:textId="4EDC5512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内容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-キリストが</w:t>
            </w:r>
            <w:r w:rsidR="007116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たやぐら、旅程、道しるべだけ行けば良い。</w:t>
            </w:r>
          </w:p>
          <w:p w14:paraId="5F508291" w14:textId="749DB277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3.Priorityを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見つけるべきだ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祈りの中で勉強と礼拝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になれば良い。</w:t>
            </w:r>
          </w:p>
          <w:p w14:paraId="2EADCE24" w14:textId="77777777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7やぐらがプラットフォームになる。</w:t>
            </w:r>
          </w:p>
          <w:p w14:paraId="5CCA1045" w14:textId="036238AC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2)見張り台-旅程には光が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照らされる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EDF1510" w14:textId="4091C3D3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3)アンテナ-道しるべが多くの人を生かす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  <w:p w14:paraId="5F37D32A" w14:textId="171E3109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これがセッティングされて行けば人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生かして答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えられ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</w:t>
            </w:r>
          </w:p>
          <w:p w14:paraId="7BACCF9D" w14:textId="79D6C597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_三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事件はネフィリム事件</w:t>
            </w:r>
          </w:p>
          <w:p w14:paraId="3FA1597D" w14:textId="75A11CDF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今でも進行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していて、これから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さらに大きな問題が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来て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、次世代に伝えられるので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、知る必要がある。その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前に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知らな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ければならないことがある。</w:t>
            </w:r>
          </w:p>
          <w:p w14:paraId="2BF2F258" w14:textId="109FE37D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1課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</w:t>
            </w:r>
          </w:p>
          <w:p w14:paraId="39F46551" w14:textId="6EBC502F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1:1-13みことばで天地を創造され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たとき、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人を最も尊く</w:t>
            </w:r>
          </w:p>
          <w:p w14:paraId="71C028CC" w14:textId="63257D6A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1:27神の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かたちとして、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神様を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知らなければならない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存在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創造された。</w:t>
            </w:r>
          </w:p>
          <w:p w14:paraId="707CA2E0" w14:textId="5CC2F911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1:28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2:1-17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2:18あらゆる事を征服して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、治めなさい。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エデン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祝福、いのちの息、家庭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を与えられ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た。神様を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知ればその分、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征服する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78816A9A" w14:textId="57A62D29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課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エデンの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事件</w:t>
            </w:r>
          </w:p>
          <w:p w14:paraId="60AEA1DC" w14:textId="77777777" w:rsidR="00665194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サタンの目標はこれを知らないようにすることだ。</w:t>
            </w:r>
          </w:p>
          <w:p w14:paraId="70B60D1A" w14:textId="77777777" w:rsidR="00665194" w:rsidRDefault="008B5DF5" w:rsidP="0066519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2:17神様の契約を分か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らせ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るために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置かれた善悪の知識の木の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実を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E21D62E" w14:textId="4D19C562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3:4-5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取って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食べれば神様のようになるというサタンの話にだまされた。</w:t>
            </w:r>
          </w:p>
          <w:p w14:paraId="432264DF" w14:textId="5B40126C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△世界を動かそうとすれば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私の考えで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はなく、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みことばから確認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する必要がある。</w:t>
            </w:r>
          </w:p>
          <w:p w14:paraId="1124BB22" w14:textId="48931766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3:16-20この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から苦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しみ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、呪い、わざわいが入って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始めた。</w:t>
            </w:r>
          </w:p>
          <w:p w14:paraId="312EE036" w14:textId="7A96F036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3:15最初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出てきた福音であり、最も力がある言葉だ。</w:t>
            </w:r>
          </w:p>
          <w:p w14:paraId="6E5C391A" w14:textId="3B657C1B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課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ノア 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洪水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事件</w:t>
            </w:r>
          </w:p>
          <w:p w14:paraId="345A7459" w14:textId="7ECCA106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6:4ネフィリム暗闇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勢力起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こり、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ネフィリム時代になった。</w:t>
            </w:r>
          </w:p>
          <w:p w14:paraId="155D00E2" w14:textId="77777777" w:rsidR="00665194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△これ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(序論)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をする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なら5力が回復してくる。</w:t>
            </w:r>
          </w:p>
          <w:p w14:paraId="00A4A9EF" w14:textId="6037B83E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6:5-7人間が100%堕落して神様が嘆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かれた</w:t>
            </w:r>
          </w:p>
          <w:p w14:paraId="44A6C655" w14:textId="2D9003C1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6:14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20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子ども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保存のために箱舟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を造りなさい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入って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さえすれば生きる。</w:t>
            </w:r>
          </w:p>
          <w:p w14:paraId="4D13756F" w14:textId="4810E700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課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バベルの塔事件</w:t>
            </w:r>
          </w:p>
          <w:p w14:paraId="004F37A7" w14:textId="36FDF54E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対抗する人同士だけまた集まる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滅亡の最も大き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原因だ。</w:t>
            </w:r>
          </w:p>
          <w:p w14:paraId="5280F183" w14:textId="4A2D211C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3:4-5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6:4-5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11:1-8サタンの三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戦略</w:t>
            </w:r>
          </w:p>
          <w:p w14:paraId="13139615" w14:textId="32D922B9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11:4力を合わせて塔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の頂が天に届く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ようにして名を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あげる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ことが方法だ。</w:t>
            </w:r>
          </w:p>
          <w:p w14:paraId="22DFC73A" w14:textId="4F15E1A8" w:rsidR="008B5DF5" w:rsidRPr="008B5DF5" w:rsidRDefault="008B5DF5" w:rsidP="0066519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11:7-9今でも全く同じだ</w:t>
            </w:r>
          </w:p>
          <w:p w14:paraId="02AECC5A" w14:textId="47AE7E6E" w:rsidR="00665194" w:rsidRDefault="008B5DF5" w:rsidP="0066519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レムナントが勉強する理由は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第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2のネフィリム運動、バベルの塔事件、ネフィリム時代、第2の</w:t>
            </w:r>
            <w:r w:rsidR="0066519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サタンの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勢力を防ぐことだ。</w:t>
            </w:r>
          </w:p>
          <w:p w14:paraId="091641A9" w14:textId="1F8A4552" w:rsidR="00665194" w:rsidRPr="008C44A2" w:rsidRDefault="00665194" w:rsidP="0066519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</w:p>
        </w:tc>
      </w:tr>
      <w:tr w:rsidR="008B5DF5" w:rsidRPr="008C44A2" w14:paraId="54853F93" w14:textId="77777777" w:rsidTr="008B5DF5">
        <w:trPr>
          <w:trHeight w:val="478"/>
        </w:trPr>
        <w:tc>
          <w:tcPr>
            <w:tcW w:w="5148" w:type="dxa"/>
            <w:gridSpan w:val="2"/>
            <w:vMerge/>
          </w:tcPr>
          <w:p w14:paraId="7EB34E59" w14:textId="77777777" w:rsidR="008B5DF5" w:rsidRPr="007572E8" w:rsidRDefault="008B5DF5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42E4733F" w14:textId="77777777" w:rsidR="008B5DF5" w:rsidRPr="008C44A2" w:rsidRDefault="008B5DF5" w:rsidP="008B5D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3FD1A438" w14:textId="1AAF4065" w:rsidR="008B5DF5" w:rsidRPr="007572E8" w:rsidRDefault="008B5DF5" w:rsidP="00AC219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sz w:val="16"/>
                <w:szCs w:val="18"/>
              </w:rPr>
              <w:t>Exodusを作った弟子たち(使2:9-11)</w:t>
            </w:r>
          </w:p>
        </w:tc>
        <w:tc>
          <w:tcPr>
            <w:tcW w:w="5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C3CB" w14:textId="77777777" w:rsidR="008B5DF5" w:rsidRPr="007572E8" w:rsidRDefault="008B5DF5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8B5DF5" w:rsidRPr="008C44A2" w14:paraId="2B8FA45B" w14:textId="77777777" w:rsidTr="008B5DF5">
        <w:trPr>
          <w:trHeight w:val="1692"/>
        </w:trPr>
        <w:tc>
          <w:tcPr>
            <w:tcW w:w="5148" w:type="dxa"/>
            <w:gridSpan w:val="2"/>
            <w:vMerge/>
          </w:tcPr>
          <w:p w14:paraId="55FA6397" w14:textId="77777777" w:rsidR="008B5DF5" w:rsidRPr="007572E8" w:rsidRDefault="008B5DF5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46839DD4" w14:textId="61A4AA78" w:rsidR="008B5DF5" w:rsidRPr="00AC2199" w:rsidRDefault="008B5DF5" w:rsidP="00711696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散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らされ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た弟子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たちに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最も重要なことの中の一つ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人々を生かして解放させること。これが皆さんの使命だ。礼拝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をささ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げる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深い祈りとともに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すれば良い。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そうでなければ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、聖日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一日中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をささげ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ること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大変だ。</w:t>
            </w:r>
          </w:p>
          <w:p w14:paraId="426D0CE1" w14:textId="4EFAC877" w:rsidR="008B5DF5" w:rsidRPr="00AC2199" w:rsidRDefault="008B5DF5" w:rsidP="00711696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エジプトで起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霊的事件は今も続いている。</w:t>
            </w:r>
          </w:p>
          <w:p w14:paraId="16C9131E" w14:textId="47EF2E51" w:rsidR="008B5DF5" w:rsidRPr="00AC2199" w:rsidRDefault="008B5DF5" w:rsidP="00711696">
            <w:pPr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ペリシテ事件は今も続いていて、バビロン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ローマで起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</w:t>
            </w: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今も続いて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いる。</w:t>
            </w:r>
          </w:p>
          <w:p w14:paraId="4CA40450" w14:textId="27B8B01F" w:rsidR="008B5DF5" w:rsidRPr="00AC2199" w:rsidRDefault="008B5DF5" w:rsidP="00711696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刻印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 この</w:t>
            </w: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(核心序論)契約を握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刻印させなさい。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(核心序論)祈りを続</w:t>
            </w:r>
            <w:r w:rsid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ければ、間違いなく、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</w:t>
            </w: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(やぐら、旅程、道しるべ)出て</w:t>
            </w:r>
            <w:r w:rsidR="0071169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AC2199">
              <w:rPr>
                <w:rFonts w:ascii="ＭＳ ゴシック" w:eastAsia="ＭＳ ゴシック" w:hAnsi="ＭＳ ゴシック"/>
                <w:sz w:val="15"/>
                <w:szCs w:val="15"/>
              </w:rPr>
              <w:t>だろう。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これがプラットフォーム</w:t>
            </w:r>
            <w:r w:rsidR="0071169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に、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見張り台</w:t>
            </w:r>
            <w:r w:rsidR="0071169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に、</w:t>
            </w:r>
            <w:r w:rsidRPr="00AC219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アンテナに変わる。</w:t>
            </w:r>
          </w:p>
          <w:p w14:paraId="01CB73F2" w14:textId="77777777" w:rsidR="008B5DF5" w:rsidRPr="008C44A2" w:rsidRDefault="008B5DF5" w:rsidP="008B5D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5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C774" w14:textId="77777777" w:rsidR="008B5DF5" w:rsidRPr="007572E8" w:rsidRDefault="008B5DF5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9C7939" w:rsidRPr="008C44A2" w14:paraId="1DA1188F" w14:textId="35E1B58E" w:rsidTr="006C5CF4">
        <w:tc>
          <w:tcPr>
            <w:tcW w:w="15446" w:type="dxa"/>
            <w:gridSpan w:val="5"/>
          </w:tcPr>
          <w:p w14:paraId="2EFED52A" w14:textId="6C0256D0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4670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53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B0F75" w:rsidRPr="00467039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9B0F75" w:rsidRPr="004670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5"/>
          </w:tcPr>
          <w:p w14:paraId="3AC296CF" w14:textId="531E71B4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4670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31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D421CB">
        <w:tc>
          <w:tcPr>
            <w:tcW w:w="5098" w:type="dxa"/>
          </w:tcPr>
          <w:p w14:paraId="584E67C5" w14:textId="0177AEE2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8B5DF5">
              <w:rPr>
                <w:rFonts w:ascii="ＭＳ ゴシック" w:eastAsia="ＭＳ ゴシック" w:hAnsi="ＭＳ ゴシック"/>
                <w:sz w:val="16"/>
                <w:szCs w:val="18"/>
              </w:rPr>
              <w:t>3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25AEA9DC" w:rsidR="009C7939" w:rsidRPr="008C44A2" w:rsidRDefault="008B5D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B5D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天幕礼拝と</w:t>
            </w: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25の答え(ロマ16:3-4)</w:t>
            </w:r>
          </w:p>
        </w:tc>
        <w:tc>
          <w:tcPr>
            <w:tcW w:w="5174" w:type="dxa"/>
            <w:gridSpan w:val="2"/>
          </w:tcPr>
          <w:p w14:paraId="339D2690" w14:textId="742C24D5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2AF08107" w:rsidR="009C7939" w:rsidRPr="008C44A2" w:rsidRDefault="008B5D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B5D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一時代の結末</w:t>
            </w: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(使1:1-8)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D4592C0" w14:textId="45BB4F7C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8B5DF5" w:rsidRPr="008B5D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神殿建築礼拝</w:t>
            </w:r>
          </w:p>
          <w:p w14:paraId="327027D7" w14:textId="621132E2" w:rsidR="009C7939" w:rsidRPr="008C44A2" w:rsidRDefault="008B5D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B5D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一時代の始まり</w:t>
            </w: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(使2:1-18)</w:t>
            </w:r>
          </w:p>
        </w:tc>
      </w:tr>
      <w:tr w:rsidR="009C7939" w:rsidRPr="008C44A2" w14:paraId="2945F70D" w14:textId="13B529B1" w:rsidTr="00D421CB">
        <w:trPr>
          <w:trHeight w:val="8552"/>
        </w:trPr>
        <w:tc>
          <w:tcPr>
            <w:tcW w:w="5098" w:type="dxa"/>
          </w:tcPr>
          <w:p w14:paraId="6387D119" w14:textId="2E378131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天幕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19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幕屋に向かって</w:t>
            </w:r>
            <w:r w:rsidR="00441197" w:rsidRP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門</w:t>
            </w:r>
          </w:p>
          <w:p w14:paraId="27AE7CA6" w14:textId="10631A26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荒野時代に天幕は常に幕屋に向かって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が開いていた。教会に向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けて門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を作った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だ。すると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どのように祈ったのかが分かる。これは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私たちの中心を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A0B9250" w14:textId="77777777" w:rsidR="00441197" w:rsidRDefault="00441197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BF0B62E" w14:textId="27DA3AB9" w:rsid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順序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441197" w14:paraId="2D4E4089" w14:textId="77777777" w:rsidTr="00441197">
              <w:tc>
                <w:tcPr>
                  <w:tcW w:w="4872" w:type="dxa"/>
                </w:tcPr>
                <w:p w14:paraId="13E402DB" w14:textId="77CF0C7E" w:rsidR="00441197" w:rsidRDefault="00441197" w:rsidP="00441197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8B5DF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祈りの中で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すべてのこと</w:t>
                  </w:r>
                </w:p>
              </w:tc>
            </w:tr>
            <w:tr w:rsidR="00441197" w14:paraId="7F04F5C0" w14:textId="77777777" w:rsidTr="00441197">
              <w:tc>
                <w:tcPr>
                  <w:tcW w:w="4872" w:type="dxa"/>
                </w:tcPr>
                <w:p w14:paraId="2E0E8B5B" w14:textId="1D2D2527" w:rsidR="00441197" w:rsidRPr="00441197" w:rsidRDefault="00441197" w:rsidP="00441197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8B5DF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やぐら、旅程、道しるべ</w:t>
                  </w:r>
                </w:p>
              </w:tc>
            </w:tr>
          </w:tbl>
          <w:p w14:paraId="4561D6B4" w14:textId="117CD945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△必ず順序を変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える必要がある。単に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通う人と祈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ない人、問題が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来れば祈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る人がいる。すると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、すべてを皆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のがす。重要なのは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祈りの中ですべて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。祈り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るということは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神様のやぐら、御座の力へ行く旅程、神様のみことばが成就する道しるべ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るということだ。</w:t>
            </w:r>
          </w:p>
          <w:p w14:paraId="70ED003C" w14:textId="008D3111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△御座の力を味わう礼拝が重要で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この祝福が現場に行く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なる。それ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ゆえ、イスラエル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民族が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40年荒野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を行く間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自分たちの家が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幕屋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に向かっていた。</w:t>
            </w:r>
          </w:p>
          <w:p w14:paraId="2C93A508" w14:textId="77777777" w:rsidR="00441197" w:rsidRDefault="00441197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F2EF455" w14:textId="7DA7E1F0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3CA5EB9" w14:textId="213E202C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幕屋礼拝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祝福は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教会で礼拝した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5A09B3A" w14:textId="736B297A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1)目に見えない三位一体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働きは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必ず起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D6FC681" w14:textId="7D956F23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2)礼拝する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、御座の祝福が臨む。</w:t>
            </w:r>
          </w:p>
          <w:p w14:paraId="17218823" w14:textId="7B1C1BC6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と三つの祭り奥義、救いの祝福である過越祭、神様の力がある五旬節、私たち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の背景である御座が背景になる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祭の答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が臨む。</w:t>
            </w:r>
          </w:p>
          <w:p w14:paraId="7E381059" w14:textId="113AFF51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幕屋礼拝の祝福が天幕礼拝につながる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28A5437" w14:textId="5107FAF8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1)流れ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みことば、祈り、伝道の流れに乗ること。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いつ答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えられるのかを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心配する必要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ない。この祝福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</w:t>
            </w:r>
          </w:p>
          <w:p w14:paraId="6A61A12E" w14:textId="633D15D8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契約の流れを黙想する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これがものすごい祈りとなる。</w:t>
            </w:r>
          </w:p>
          <w:p w14:paraId="16BC5F63" w14:textId="567F78AB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3)編集(プラットフォーム)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設計(見張り台)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デザイン(アンテナ)神様の重要なみことばが産業と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編集され始めるプラットフォーム、光を放って神様に栄光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を帰す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計画が見える設計が見張り台、現場をデザインするアンテナの祝福が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B666FB7" w14:textId="39C7F735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ことが私たちの基準だ。</w:t>
            </w:r>
          </w:p>
          <w:p w14:paraId="03D8B08D" w14:textId="06494D75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私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神様が私に他の人や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信者が受けられない空前絶後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AF9C85F" w14:textId="1A5000BE" w:rsidR="008B5DF5" w:rsidRPr="008B5DF5" w:rsidRDefault="008B5DF5" w:rsidP="0044119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職業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私の学業、産業、職業に空前絶後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が確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かに与えられる。</w:t>
            </w:r>
          </w:p>
          <w:p w14:paraId="4B88B25D" w14:textId="6DEB8A65" w:rsidR="008B5DF5" w:rsidRDefault="008B5DF5" w:rsidP="0044119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3)現場(教会)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現場に、特に現場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の中で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一番重要な教会に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E39F78C" w14:textId="77777777" w:rsidR="00441197" w:rsidRPr="008B5DF5" w:rsidRDefault="00441197" w:rsidP="0044119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62F690F" w14:textId="77777777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_一致</w:t>
            </w:r>
          </w:p>
          <w:p w14:paraId="2E4E95CD" w14:textId="2BCC2B3B" w:rsidR="009F43E8" w:rsidRPr="00AA2AEC" w:rsidRDefault="008B5DF5" w:rsidP="004411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神様のみことばと私、神様のみことばと現場、神様のみことばと産業に一致が起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、暗闇も崩れて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生かす力、他の国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生かす力が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これが基準だ。それで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、空いた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時間に空想せずに、深い祈りの中に入</w:t>
            </w:r>
            <w:r w:rsidR="004411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74" w:type="dxa"/>
            <w:gridSpan w:val="2"/>
          </w:tcPr>
          <w:p w14:paraId="2F415FFF" w14:textId="609E52A0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_過去の運命を変える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結末</w:t>
            </w:r>
          </w:p>
          <w:p w14:paraId="4CC8006B" w14:textId="4495E137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運命を変えて答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受ける道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神様のやぐら、旅程、道しるべが合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えば良い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3C8C687" w14:textId="04F55270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1)リンカーンは祈りの人(やぐら)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奴隷解放が旅程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神様の道しるべが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3:28だ。</w:t>
            </w:r>
          </w:p>
          <w:p w14:paraId="573100FF" w14:textId="226E8DB1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2)エジプト奴隷時代のヨセフとモーセ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神様の力を分かる祈りの人(旅程)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エジプトと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福音化が旅程、神様のみことばが成就が道しるべ</w:t>
            </w:r>
          </w:p>
          <w:p w14:paraId="04D7FF2F" w14:textId="1D14B194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3)バビロン捕囚時代のダニエルは最高に祈る人(やぐら)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。すばらしい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知恵で王を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助け始め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(旅程)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4人の王が恵みを受けたみことば成就(道しるべ)</w:t>
            </w:r>
          </w:p>
          <w:p w14:paraId="6747B9C7" w14:textId="3B6446C7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ひどい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迫害とイスラエルの滅亡を控えた時刻表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-時刻表をよく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分かるべき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491BDE5" w14:textId="3A3AC000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神様のやぐらを守ってその旅程と道しるべに行く見張り人にな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41A8E2C9" w14:textId="77777777" w:rsidR="004254D0" w:rsidRDefault="004254D0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62EF3CD" w14:textId="284D89B6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_どんな見張り人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</w:t>
            </w:r>
          </w:p>
          <w:p w14:paraId="63BA75BA" w14:textId="34B84150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契約を見た人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(聖書に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成就した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を見た人々) </w:t>
            </w:r>
            <w:r w:rsidR="004254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</w:p>
          <w:p w14:paraId="034355B1" w14:textId="74895C21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2)創6:14箱舟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3)出3:18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</w:t>
            </w:r>
          </w:p>
          <w:p w14:paraId="4D3EE06E" w14:textId="77777777" w:rsidR="00A16E5D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5)マタ16:16キリスト</w:t>
            </w:r>
          </w:p>
          <w:p w14:paraId="449323F1" w14:textId="77777777" w:rsidR="00A16E5D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完了した　</w:t>
            </w:r>
          </w:p>
          <w:p w14:paraId="78A4F6D0" w14:textId="4337DBED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7)マタ28:18-20成就する時間-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あらゆる国の人々に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5001E6F" w14:textId="6548ECF7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オリーブ山で正確なミッションを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(確実なミッションを受けて確信した) -旅程</w:t>
            </w:r>
          </w:p>
          <w:p w14:paraId="409C48B0" w14:textId="77F48F4C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1)神様のやぐら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3)世界福音化の道しるべ</w:t>
            </w:r>
          </w:p>
          <w:p w14:paraId="469D62E6" w14:textId="4260D9F3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237</w:t>
            </w:r>
            <w:r w:rsidR="00A16E5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国、5000種族生かす個人ミッションを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48214F87" w14:textId="62F178D0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マルコの屋上の部屋で力を体験した人々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の5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時刻表)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行くことができる力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育てる道しるべ</w:t>
            </w:r>
          </w:p>
          <w:p w14:paraId="40F4D1B3" w14:textId="1BAE690A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1)五旬節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(1節)聖霊の時刻表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(5節) 15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</w:p>
          <w:p w14:paraId="0B1D89D6" w14:textId="7D51DDE9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3)その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(18節)未来を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見る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その日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(41節) 3千弟子</w:t>
            </w:r>
          </w:p>
          <w:p w14:paraId="073D8700" w14:textId="15698972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5)毎日(46-47節) -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毎日宮で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、家で</w:t>
            </w:r>
          </w:p>
          <w:p w14:paraId="5E70BD93" w14:textId="3A8E82E0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△神様のみことばが私とぴったり合えば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れが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まことの答え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625A18C" w14:textId="77777777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22A818D" w14:textId="6D65D4AB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イエス様の契約を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0.1%、少数の福音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持った者が世界を変化させた。</w:t>
            </w:r>
          </w:p>
          <w:p w14:paraId="63D61E19" w14:textId="77777777" w:rsidR="004254D0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1)パウロ(ロマ1:16-17) 2)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話を引用したルター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3B8CDDF" w14:textId="0D006958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ハバクク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預言者(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ハバ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2:1-4)</w:t>
            </w:r>
          </w:p>
          <w:p w14:paraId="6801C04E" w14:textId="493D5E36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終末</w:t>
            </w:r>
          </w:p>
          <w:p w14:paraId="263B5857" w14:textId="67FD03B1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1)個人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生きている間に神様の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をすること</w:t>
            </w:r>
          </w:p>
          <w:p w14:paraId="42B4308B" w14:textId="4F6EE8A7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2)時代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ネフィリムが掌握した時代を見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時代ごとに終末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あって新しく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15B70CCE" w14:textId="77B8A112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地球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終末の時に神様が願わ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るのをすること</w:t>
            </w:r>
          </w:p>
          <w:p w14:paraId="17CE11FC" w14:textId="3757BD28" w:rsidR="008B5DF5" w:rsidRPr="008B5DF5" w:rsidRDefault="008B5DF5" w:rsidP="008B5DF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しかない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条件を備えなさい。</w:t>
            </w:r>
          </w:p>
          <w:p w14:paraId="6FC3ED5E" w14:textId="77777777" w:rsidR="004254D0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私に神様のやぐらが立ってこそ</w:t>
            </w:r>
          </w:p>
          <w:p w14:paraId="5794B3D5" w14:textId="4A760F95" w:rsidR="008B5DF5" w:rsidRPr="008B5DF5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2)見張り台</w:t>
            </w:r>
            <w:r w:rsidR="004254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光を放つ神様の旅程</w:t>
            </w:r>
          </w:p>
          <w:p w14:paraId="17D59D23" w14:textId="7EC3D08F" w:rsidR="00AA2AEC" w:rsidRPr="008C44A2" w:rsidRDefault="008B5DF5" w:rsidP="004254D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3)アンテナ-神様が成就させる道しるべ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14:paraId="5DCBE3A4" w14:textId="77777777" w:rsidR="00083CEF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どんな神殿を建築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べきなの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かという祈りが確実で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あれば良い。</w:t>
            </w:r>
          </w:p>
          <w:p w14:paraId="21904850" w14:textId="4D59FDA4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神様が答えられる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かない神殿を作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</w:t>
            </w:r>
          </w:p>
          <w:p w14:paraId="3732DF95" w14:textId="116CD8DC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083CE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1:1-8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カルバリの丘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オリーブ山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マルコの屋上の部屋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契約を握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</w:p>
          <w:p w14:paraId="5B45B232" w14:textId="485872AD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083CE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2:1-18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ここに集まった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「一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時代の始まり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」世界福音化をしようとすればこの力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であるべき。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すでに約束されたことなので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皆さんはこの契約を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資格がある。</w:t>
            </w:r>
          </w:p>
          <w:p w14:paraId="1BD215B6" w14:textId="77777777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_問題</w:t>
            </w:r>
          </w:p>
          <w:p w14:paraId="091172F3" w14:textId="1CA8E1D8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旧約時代</w:t>
            </w:r>
            <w:r w:rsidR="00AA4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時のわざわいが続いている。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捕虜から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属国、流浪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56FD4853" w14:textId="21EC4CF9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迫害がものすごい。</w:t>
            </w:r>
          </w:p>
          <w:p w14:paraId="74420EE1" w14:textId="23A32859" w:rsidR="00083CEF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1)律法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持って迫害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A4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70イスラエル滅亡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DCC730A" w14:textId="78BCD432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3)250年(ローマ迫害)</w:t>
            </w:r>
          </w:p>
          <w:p w14:paraId="37662D23" w14:textId="6849F805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AA4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313(大混乱)ローマ キリスト教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国教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宣言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5)中世教会福音迫害</w:t>
            </w:r>
          </w:p>
          <w:p w14:paraId="1EC04867" w14:textId="7CD4F2CE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偶像神殿がものすごい力を持って出て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51A6583B" w14:textId="0DDF8D3D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1)創3,6,11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している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13,16,19霊的な病気になるから</w:t>
            </w:r>
          </w:p>
          <w:p w14:paraId="7593ADD7" w14:textId="094E7113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3)サタンに捕えられる6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運命に陥るように</w:t>
            </w:r>
          </w:p>
          <w:p w14:paraId="3D810C37" w14:textId="5A8F414D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勝とうとすれば</w:t>
            </w:r>
            <w:r w:rsidR="00AA4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(使1:1-8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2:1-18)力が必要だ。</w:t>
            </w:r>
          </w:p>
          <w:p w14:paraId="1ABE5E3E" w14:textId="77777777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556663E" w14:textId="16B2CED3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永遠の契約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こそ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やぐら、旅程、道しるべ</w:t>
            </w:r>
          </w:p>
          <w:p w14:paraId="146C215E" w14:textId="4F145F21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△神様と通じる力であるやぐら、神様が願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目標であるその旅程を行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くべき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みことばが成就する道しるべを見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421894D" w14:textId="19F96052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1)幕屋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神様のやぐら、旅程、道しるべ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味わう24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永遠の奥義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を見つけ出せば良い。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祈りの中で勉強して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、だれ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も分からないやぐら、旅程、道しるべの中で仕事をすれば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(24)他の人が分かる答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(25)世界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生かす作品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(永遠)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159464F" w14:textId="44C90FB9" w:rsidR="00083CEF" w:rsidRDefault="008B5DF5" w:rsidP="00083CE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2)神殿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-３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AA4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5人1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組を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作ってレムナント、多民族1人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入れて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一つの国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をつなげれば良い。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病人が行く所がない。</w:t>
            </w:r>
          </w:p>
          <w:p w14:paraId="2F76F773" w14:textId="49260E8B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世界化、福音化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二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合わさった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を世界福音化と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A865684" w14:textId="398C0D3E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永遠の力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277647D9" w14:textId="10A8615C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1)三つの祭り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一気に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出した過越祭、背景になる御座の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祭、その間に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味わうことが聖霊の力である五旬節</w:t>
            </w:r>
          </w:p>
          <w:p w14:paraId="7FAF1271" w14:textId="665E8120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2)力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(1)風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炎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のような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人が止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できない力が現れた。</w:t>
            </w:r>
          </w:p>
          <w:p w14:paraId="17824D2E" w14:textId="1E03FC37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2:43-45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2:46-47 15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産業人が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献金した。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現場ま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この力を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6793E21" w14:textId="37E84503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他のことではできない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E3430CE" w14:textId="77777777" w:rsidR="00083CEF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永遠の未来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(17-18節) 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4D2FDAA" w14:textId="7807CC43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1)預言、夢、幻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確実な未来を</w:t>
            </w:r>
          </w:p>
          <w:p w14:paraId="0D5A60F1" w14:textId="77777777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2)次世代に見せられた。</w:t>
            </w:r>
          </w:p>
          <w:p w14:paraId="5F45AC87" w14:textId="09560C11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死後に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EF8B2FA" w14:textId="754385E6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237,5000種族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生かそうとする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必要なこと</w:t>
            </w:r>
          </w:p>
          <w:p w14:paraId="31212C46" w14:textId="132231A8" w:rsidR="008B5DF5" w:rsidRPr="008B5DF5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アート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ホール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ヒーリング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チーム構成、専門性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あるように</w:t>
            </w:r>
          </w:p>
          <w:p w14:paraId="280D22D3" w14:textId="4E665DC5" w:rsidR="00A2300C" w:rsidRPr="008C44A2" w:rsidRDefault="008B5DF5" w:rsidP="00083C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B5DF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体育ホール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スポーツをする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083C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を握る</w:t>
            </w:r>
            <w:r w:rsidRPr="008B5D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ことができるシステム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80DF" w14:textId="77777777" w:rsidR="00DC31AA" w:rsidRDefault="00DC31AA" w:rsidP="001A01E3">
      <w:r>
        <w:separator/>
      </w:r>
    </w:p>
  </w:endnote>
  <w:endnote w:type="continuationSeparator" w:id="0">
    <w:p w14:paraId="4BA3E067" w14:textId="77777777" w:rsidR="00DC31AA" w:rsidRDefault="00DC31AA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2CD8" w14:textId="77777777" w:rsidR="00DC31AA" w:rsidRDefault="00DC31AA" w:rsidP="001A01E3">
      <w:r>
        <w:separator/>
      </w:r>
    </w:p>
  </w:footnote>
  <w:footnote w:type="continuationSeparator" w:id="0">
    <w:p w14:paraId="6C66578C" w14:textId="77777777" w:rsidR="00DC31AA" w:rsidRDefault="00DC31AA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536"/>
    <w:rsid w:val="00055C1C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67BA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308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2E9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2023-09-26T01:40:00Z</cp:lastPrinted>
  <dcterms:created xsi:type="dcterms:W3CDTF">2024-01-01T00:25:00Z</dcterms:created>
  <dcterms:modified xsi:type="dcterms:W3CDTF">2024-01-01T06:46:00Z</dcterms:modified>
</cp:coreProperties>
</file>